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A3BDD" w14:textId="71004A5E" w:rsidR="00F248C8" w:rsidRPr="00F248C8" w:rsidRDefault="009B56BF" w:rsidP="009B56BF">
      <w:pPr>
        <w:spacing w:before="100" w:beforeAutospacing="1" w:after="100" w:afterAutospacing="1" w:line="435" w:lineRule="atLeas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t xml:space="preserve">Wyprawka – </w:t>
      </w:r>
      <w:r w:rsidR="00F248C8" w:rsidRPr="009B56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t>klasy I-III</w:t>
      </w:r>
    </w:p>
    <w:p w14:paraId="05D77A9C" w14:textId="77777777" w:rsidR="00F248C8" w:rsidRPr="00F248C8" w:rsidRDefault="00F248C8" w:rsidP="00F24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Nożyczki z zaokrąglonymi końcami</w:t>
      </w:r>
      <w:bookmarkStart w:id="0" w:name="_GoBack"/>
      <w:bookmarkEnd w:id="0"/>
    </w:p>
    <w:p w14:paraId="368766AC" w14:textId="77777777" w:rsidR="00F248C8" w:rsidRPr="00F248C8" w:rsidRDefault="00F248C8" w:rsidP="00F24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Ołówek (HB lub B1) 2 sztuki</w:t>
      </w:r>
    </w:p>
    <w:p w14:paraId="037AB093" w14:textId="77777777" w:rsidR="00F248C8" w:rsidRPr="00F248C8" w:rsidRDefault="00F248C8" w:rsidP="00F24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Temperówka</w:t>
      </w:r>
    </w:p>
    <w:p w14:paraId="14D4B3F3" w14:textId="77777777" w:rsidR="00F248C8" w:rsidRPr="00F248C8" w:rsidRDefault="00F248C8" w:rsidP="00F24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Gumka do mazania</w:t>
      </w:r>
    </w:p>
    <w:p w14:paraId="3F081BC3" w14:textId="77777777" w:rsidR="00F248C8" w:rsidRPr="00F248C8" w:rsidRDefault="00F248C8" w:rsidP="00F24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Kredki ołówkowe ( najlepiej grube trójkątne, minimum 12 kolorów, dobrze kolorujące np. </w:t>
      </w:r>
      <w:proofErr w:type="spellStart"/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Bambino</w:t>
      </w:r>
      <w:proofErr w:type="spellEnd"/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Faber-</w:t>
      </w:r>
      <w:proofErr w:type="spellStart"/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Castel</w:t>
      </w:r>
      <w:proofErr w:type="spellEnd"/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Astra)</w:t>
      </w:r>
    </w:p>
    <w:p w14:paraId="351DE14E" w14:textId="77777777" w:rsidR="00F248C8" w:rsidRPr="00F248C8" w:rsidRDefault="00F248C8" w:rsidP="00F24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Linijka nie przezroczysta</w:t>
      </w:r>
    </w:p>
    <w:p w14:paraId="56594287" w14:textId="77777777" w:rsidR="00F248C8" w:rsidRPr="00F248C8" w:rsidRDefault="00F248C8" w:rsidP="00F24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Pióro</w:t>
      </w:r>
    </w:p>
    <w:p w14:paraId="395A230A" w14:textId="77777777" w:rsidR="00F248C8" w:rsidRPr="00F248C8" w:rsidRDefault="00F248C8" w:rsidP="00F248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flamastry</w:t>
      </w:r>
    </w:p>
    <w:p w14:paraId="51FF02FC" w14:textId="77777777" w:rsidR="00F248C8" w:rsidRPr="00F248C8" w:rsidRDefault="00F248C8" w:rsidP="00F248C8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t>Wymienione wyżej przedmioty powinny być spakowane w piórniku (najlepiej rozkładanym)</w:t>
      </w:r>
    </w:p>
    <w:p w14:paraId="3F225AE8" w14:textId="77777777" w:rsidR="00F248C8" w:rsidRPr="00F248C8" w:rsidRDefault="00F248C8" w:rsidP="00F248C8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t>Ponadto:</w:t>
      </w:r>
    </w:p>
    <w:p w14:paraId="24065C8F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Klej w sztyfcie dobrze klejący 2 sztuki</w:t>
      </w:r>
    </w:p>
    <w:p w14:paraId="2319B178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Klej </w:t>
      </w:r>
      <w:proofErr w:type="spellStart"/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magic</w:t>
      </w:r>
      <w:proofErr w:type="spellEnd"/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plastikowej tubce) 2 sztuki</w:t>
      </w:r>
    </w:p>
    <w:p w14:paraId="2BBA0211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Kredki świecowe </w:t>
      </w:r>
      <w:proofErr w:type="spellStart"/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Bambino</w:t>
      </w:r>
      <w:proofErr w:type="spellEnd"/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 kolorów</w:t>
      </w:r>
    </w:p>
    <w:p w14:paraId="19EE05DE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Pastele olejne</w:t>
      </w:r>
    </w:p>
    <w:p w14:paraId="5B63D842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Pędzelki cienki, średni, gruby</w:t>
      </w:r>
    </w:p>
    <w:p w14:paraId="206C482D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Pojemnik na wodę (najlepiej plastikowy z pokrywką)</w:t>
      </w:r>
    </w:p>
    <w:p w14:paraId="7519A4E9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Ryza papieru ksero</w:t>
      </w:r>
    </w:p>
    <w:p w14:paraId="73D8722E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Blok techniczny i kolorowy A3</w:t>
      </w:r>
    </w:p>
    <w:p w14:paraId="51A15282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Blok techniczny i kolorowy A4</w:t>
      </w:r>
    </w:p>
    <w:p w14:paraId="34E7328C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Blok rysunkowy kolorowy/wycinanki 2 sztuki, </w:t>
      </w:r>
    </w:p>
    <w:p w14:paraId="248AFF3A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Jeden papier kolorowy z ciekawymi wzorami</w:t>
      </w:r>
    </w:p>
    <w:p w14:paraId="036E09CC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teczki na gumkę A4</w:t>
      </w:r>
    </w:p>
    <w:p w14:paraId="2F7A93A7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Farby plakatowe 12 kolorów</w:t>
      </w:r>
    </w:p>
    <w:p w14:paraId="0C7F3E85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Plastelina 12 kolorów</w:t>
      </w:r>
    </w:p>
    <w:p w14:paraId="088E276C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Bibuła prasowana 5 kolorów (wygląda jak kolorowy papier śniadaniowy </w:t>
      </w:r>
      <w:r w:rsidRPr="009B56BF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😊</w:t>
      </w: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508B0910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Taśma dwustronnie klejąca</w:t>
      </w:r>
    </w:p>
    <w:p w14:paraId="00E798D0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Zeszyty w cienkie linie A5 </w:t>
      </w:r>
    </w:p>
    <w:p w14:paraId="4FDE098D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Zeszyty w kratkę A5</w:t>
      </w:r>
    </w:p>
    <w:p w14:paraId="14214396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Obuwie zmienne i worek</w:t>
      </w:r>
    </w:p>
    <w:p w14:paraId="5B2A9CDE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Strój na w-f (biała koszulka, ciemne spodenki, obuwie sportowe z białą podeszwą) i worek</w:t>
      </w:r>
    </w:p>
    <w:p w14:paraId="0CD0E684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Chusteczki nawilżane </w:t>
      </w:r>
    </w:p>
    <w:p w14:paraId="4527FEB7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Chusteczki higieniczne w pudełku</w:t>
      </w:r>
    </w:p>
    <w:p w14:paraId="2A638521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Ręcznik papierowy</w:t>
      </w:r>
    </w:p>
    <w:p w14:paraId="46F703E0" w14:textId="77777777" w:rsidR="00F248C8" w:rsidRPr="00F248C8" w:rsidRDefault="00F248C8" w:rsidP="00F248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Worek na buty zmienne do chodzenia po szkole, tzw. "kapcie"</w:t>
      </w:r>
    </w:p>
    <w:p w14:paraId="0D5C8DC2" w14:textId="77777777" w:rsidR="00F248C8" w:rsidRPr="00F248C8" w:rsidRDefault="00F248C8" w:rsidP="00F248C8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t>Jeśli dziecko ma coś w szafce szkolnej co może zostać na kolejny rok, proszę tego nie kupować.</w:t>
      </w:r>
    </w:p>
    <w:p w14:paraId="2FFE1839" w14:textId="06F2B0C0" w:rsidR="00F248C8" w:rsidRPr="00F248C8" w:rsidRDefault="00F248C8" w:rsidP="00F248C8">
      <w:pPr>
        <w:spacing w:before="100" w:beforeAutospacing="1" w:after="100" w:afterAutospacing="1" w:line="345" w:lineRule="atLeast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</w:pPr>
      <w:r w:rsidRPr="009B56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pl-PL"/>
        </w:rPr>
        <w:t>Proszę aby wszystkie przedmioty dziecka były podpisane imieniem i nazwiskiem, a zeszyty i książki były obłożone w okładki (foliowe lub papierowe).</w:t>
      </w:r>
    </w:p>
    <w:p w14:paraId="78BA1728" w14:textId="55884635" w:rsidR="00940B0C" w:rsidRPr="009B56BF" w:rsidRDefault="00940B0C" w:rsidP="00F248C8">
      <w:pPr>
        <w:rPr>
          <w:rFonts w:ascii="Times New Roman" w:hAnsi="Times New Roman" w:cs="Times New Roman"/>
        </w:rPr>
      </w:pPr>
    </w:p>
    <w:sectPr w:rsidR="00940B0C" w:rsidRPr="009B56BF" w:rsidSect="00E82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079C"/>
    <w:multiLevelType w:val="multilevel"/>
    <w:tmpl w:val="1D5A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C289B"/>
    <w:multiLevelType w:val="hybridMultilevel"/>
    <w:tmpl w:val="DBB4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320F"/>
    <w:multiLevelType w:val="multilevel"/>
    <w:tmpl w:val="595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9E"/>
    <w:rsid w:val="0008601E"/>
    <w:rsid w:val="000B617F"/>
    <w:rsid w:val="001A2C35"/>
    <w:rsid w:val="00207F87"/>
    <w:rsid w:val="002925F3"/>
    <w:rsid w:val="00385BBB"/>
    <w:rsid w:val="004315C7"/>
    <w:rsid w:val="004866CE"/>
    <w:rsid w:val="004A76B0"/>
    <w:rsid w:val="005410DE"/>
    <w:rsid w:val="00584D66"/>
    <w:rsid w:val="0058673C"/>
    <w:rsid w:val="006A00DA"/>
    <w:rsid w:val="006A69E2"/>
    <w:rsid w:val="007F737A"/>
    <w:rsid w:val="008765FF"/>
    <w:rsid w:val="008B70E8"/>
    <w:rsid w:val="008C742A"/>
    <w:rsid w:val="00940B0C"/>
    <w:rsid w:val="0098204E"/>
    <w:rsid w:val="009A2F74"/>
    <w:rsid w:val="009B56BF"/>
    <w:rsid w:val="00B128D0"/>
    <w:rsid w:val="00B26DA8"/>
    <w:rsid w:val="00B51CA4"/>
    <w:rsid w:val="00CA32D1"/>
    <w:rsid w:val="00CF21CA"/>
    <w:rsid w:val="00DC169E"/>
    <w:rsid w:val="00E82696"/>
    <w:rsid w:val="00ED5B06"/>
    <w:rsid w:val="00ED73E9"/>
    <w:rsid w:val="00F2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2924"/>
  <w15:chartTrackingRefBased/>
  <w15:docId w15:val="{30D4E34D-D7B4-4768-8C6D-A79FF9CC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69E"/>
    <w:pPr>
      <w:ind w:left="720"/>
      <w:contextualSpacing/>
    </w:pPr>
  </w:style>
  <w:style w:type="paragraph" w:customStyle="1" w:styleId="04xlpa">
    <w:name w:val="_04xlpa"/>
    <w:basedOn w:val="Normalny"/>
    <w:rsid w:val="00F2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F2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Hruszczak</dc:creator>
  <cp:keywords/>
  <dc:description/>
  <cp:lastModifiedBy>Marta Pacholec-Grzyb</cp:lastModifiedBy>
  <cp:revision>17</cp:revision>
  <dcterms:created xsi:type="dcterms:W3CDTF">2022-06-23T18:50:00Z</dcterms:created>
  <dcterms:modified xsi:type="dcterms:W3CDTF">2022-06-24T22:48:00Z</dcterms:modified>
</cp:coreProperties>
</file>